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VÝPOVĚĎ POJISTNÉ SMLOUVY</w:t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Pojišťovna</w:t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Kooperativa pojišťovna, a.s.,</w:t>
      </w:r>
    </w:p>
    <w:p w:rsidR="00000000" w:rsidDel="00000000" w:rsidP="00000000" w:rsidRDefault="00000000" w:rsidRPr="00000000" w14:paraId="00000009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Vienna Insurance Group</w:t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Brněnská 634</w:t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282e38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664 42 Modřice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Klient</w:t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--------------------</w:t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----------------------</w:t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----------------------</w:t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Výpověď pojistné smlouvy číslo: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________________</w:t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Vážená paní, Vážený pane,</w:t>
      </w:r>
    </w:p>
    <w:p w:rsidR="00000000" w:rsidDel="00000000" w:rsidP="00000000" w:rsidRDefault="00000000" w:rsidRPr="00000000" w14:paraId="00000017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Tímto vypovídám výše uvedenou pojistnou smlouvu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ke konci pojistného období.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S pozdravem --------------------</w:t>
      </w:r>
    </w:p>
    <w:p w:rsidR="00000000" w:rsidDel="00000000" w:rsidP="00000000" w:rsidRDefault="00000000" w:rsidRPr="00000000" w14:paraId="0000001C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 ----------, dne ________________</w:t>
      </w:r>
    </w:p>
    <w:p w:rsidR="00000000" w:rsidDel="00000000" w:rsidP="00000000" w:rsidRDefault="00000000" w:rsidRPr="00000000" w14:paraId="00000021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…..…………………….</w:t>
      </w:r>
    </w:p>
    <w:p w:rsidR="00000000" w:rsidDel="00000000" w:rsidP="00000000" w:rsidRDefault="00000000" w:rsidRPr="00000000" w14:paraId="00000027">
      <w:pPr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podpis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1Tb72lp8IUpooUqQbK75HrSxXQ==">AMUW2mVOPRG9/HouhPUPJ2ODXgmRc8O9Vso98mufG//6h0ZZ8sv4BjDsk5Df2RSubsjzjyNRIrijOijkHl3m3mASFDsAU6JRjG5VO8oopYs3ytXkDGCCTeo=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